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237"/>
        <w:tblW w:w="146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5"/>
        <w:gridCol w:w="2367"/>
        <w:gridCol w:w="1528"/>
        <w:gridCol w:w="3239"/>
        <w:gridCol w:w="3086"/>
        <w:gridCol w:w="2361"/>
      </w:tblGrid>
      <w:tr w:rsidR="002F237A" w:rsidRPr="0059084D" w:rsidTr="002F237A">
        <w:trPr>
          <w:trHeight w:val="311"/>
        </w:trPr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2F237A" w:rsidRPr="00F81A42" w:rsidRDefault="002F237A" w:rsidP="002F237A">
            <w:pPr>
              <w:rPr>
                <w:b/>
              </w:rPr>
            </w:pPr>
            <w:r w:rsidRPr="00F81A42">
              <w:rPr>
                <w:b/>
              </w:rPr>
              <w:t>Organizace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2F237A" w:rsidRPr="0059084D" w:rsidRDefault="002F237A" w:rsidP="002F237A">
            <w:pPr>
              <w:ind w:left="-40" w:firstLine="40"/>
              <w:rPr>
                <w:b/>
              </w:rPr>
            </w:pPr>
            <w:r w:rsidRPr="0059084D">
              <w:rPr>
                <w:b/>
              </w:rPr>
              <w:t>Kontaktní osoba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2F237A" w:rsidRPr="0059084D" w:rsidRDefault="002F237A" w:rsidP="002F237A">
            <w:pPr>
              <w:rPr>
                <w:b/>
              </w:rPr>
            </w:pPr>
            <w:r w:rsidRPr="0059084D">
              <w:rPr>
                <w:b/>
              </w:rPr>
              <w:t>Telefon</w:t>
            </w:r>
          </w:p>
        </w:tc>
        <w:tc>
          <w:tcPr>
            <w:tcW w:w="3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2F237A" w:rsidRPr="0059084D" w:rsidRDefault="002F237A" w:rsidP="002F237A">
            <w:pPr>
              <w:rPr>
                <w:b/>
              </w:rPr>
            </w:pPr>
            <w:r w:rsidRPr="0059084D">
              <w:rPr>
                <w:b/>
              </w:rPr>
              <w:t>E-mail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2F237A" w:rsidRPr="0059084D" w:rsidRDefault="002F237A" w:rsidP="002F237A">
            <w:pPr>
              <w:rPr>
                <w:b/>
              </w:rPr>
            </w:pPr>
            <w:r w:rsidRPr="0059084D">
              <w:rPr>
                <w:b/>
              </w:rPr>
              <w:t>Web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2F237A" w:rsidRPr="0059084D" w:rsidRDefault="002F237A" w:rsidP="002F237A">
            <w:pPr>
              <w:rPr>
                <w:b/>
              </w:rPr>
            </w:pPr>
            <w:r w:rsidRPr="0059084D">
              <w:rPr>
                <w:b/>
              </w:rPr>
              <w:t>Poštovní adresa</w:t>
            </w:r>
          </w:p>
        </w:tc>
      </w:tr>
      <w:tr w:rsidR="002F237A" w:rsidRPr="0059084D" w:rsidTr="002F237A">
        <w:trPr>
          <w:trHeight w:val="1502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37A" w:rsidRPr="0059084D" w:rsidRDefault="002F237A" w:rsidP="002F237A">
            <w:pPr>
              <w:rPr>
                <w:b/>
              </w:rPr>
            </w:pPr>
            <w:r w:rsidRPr="0059084D">
              <w:rPr>
                <w:b/>
              </w:rPr>
              <w:t>Zařízení sociální intervence Kladno, Manželská a rodinná poradna Kladno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237A" w:rsidRPr="0059084D" w:rsidRDefault="002F237A" w:rsidP="002F237A">
            <w:pPr>
              <w:ind w:left="-40" w:firstLine="40"/>
            </w:pPr>
            <w:r>
              <w:t>Mgr. Olga Scheinpflugová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37A" w:rsidRPr="0059084D" w:rsidRDefault="002F237A" w:rsidP="002F237A">
            <w:r w:rsidRPr="0059084D">
              <w:t>312 292 344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237A" w:rsidRPr="0059084D" w:rsidRDefault="002F237A" w:rsidP="002F237A">
            <w:r w:rsidRPr="0059084D">
              <w:t>poradna@zsi-kladno.cz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237A" w:rsidRPr="0059084D" w:rsidRDefault="002F237A" w:rsidP="002F237A">
            <w:r w:rsidRPr="00C158B9">
              <w:t>www.zsi-kladno.cz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37A" w:rsidRPr="0059084D" w:rsidRDefault="002F237A" w:rsidP="002F237A">
            <w:r w:rsidRPr="0059084D">
              <w:t>Jana Palacha 1643, 272 80 Kladno</w:t>
            </w:r>
          </w:p>
        </w:tc>
      </w:tr>
      <w:tr w:rsidR="002F237A" w:rsidRPr="0059084D" w:rsidTr="002F237A">
        <w:trPr>
          <w:trHeight w:val="1260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37A" w:rsidRPr="009F6F4E" w:rsidRDefault="002F237A" w:rsidP="002F237A">
            <w:pPr>
              <w:spacing w:after="0"/>
              <w:rPr>
                <w:b/>
              </w:rPr>
            </w:pPr>
            <w:proofErr w:type="spellStart"/>
            <w:r w:rsidRPr="009F6F4E">
              <w:rPr>
                <w:b/>
              </w:rPr>
              <w:t>Kolpingova</w:t>
            </w:r>
            <w:proofErr w:type="spellEnd"/>
            <w:r w:rsidRPr="009F6F4E">
              <w:rPr>
                <w:b/>
              </w:rPr>
              <w:t xml:space="preserve"> rodina Smečno, </w:t>
            </w:r>
            <w:proofErr w:type="spellStart"/>
            <w:proofErr w:type="gramStart"/>
            <w:r w:rsidRPr="009F6F4E">
              <w:rPr>
                <w:b/>
              </w:rPr>
              <w:t>o.s</w:t>
            </w:r>
            <w:proofErr w:type="spellEnd"/>
            <w:r w:rsidRPr="009F6F4E">
              <w:rPr>
                <w:b/>
              </w:rPr>
              <w:t>.</w:t>
            </w:r>
            <w:proofErr w:type="gramEnd"/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37A" w:rsidRPr="009F6F4E" w:rsidRDefault="002F237A" w:rsidP="002F237A">
            <w:pPr>
              <w:spacing w:after="0"/>
              <w:ind w:left="-40" w:firstLine="40"/>
            </w:pPr>
            <w:r w:rsidRPr="009F6F4E">
              <w:t xml:space="preserve">PhDr. Kateřina Pešková </w:t>
            </w:r>
          </w:p>
          <w:p w:rsidR="002F237A" w:rsidRPr="009F6F4E" w:rsidRDefault="002F237A" w:rsidP="002F237A">
            <w:pPr>
              <w:spacing w:after="0"/>
              <w:ind w:left="-40" w:firstLine="40"/>
            </w:pPr>
            <w:r w:rsidRPr="009F6F4E">
              <w:t>Mgr. Pavel Dušánek</w:t>
            </w:r>
          </w:p>
          <w:p w:rsidR="002F237A" w:rsidRPr="009F6F4E" w:rsidRDefault="002F237A" w:rsidP="002F237A">
            <w:pPr>
              <w:spacing w:after="0"/>
              <w:ind w:left="-40" w:firstLine="40"/>
            </w:pPr>
            <w:r w:rsidRPr="009F6F4E">
              <w:t>PhDr. Daniela Krausová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37A" w:rsidRPr="009F6F4E" w:rsidRDefault="002F237A" w:rsidP="002F237A">
            <w:pPr>
              <w:spacing w:after="0"/>
              <w:ind w:right="284"/>
            </w:pPr>
            <w:r w:rsidRPr="009F6F4E">
              <w:t>777 558 600  777 558 057</w:t>
            </w:r>
          </w:p>
          <w:p w:rsidR="002F237A" w:rsidRPr="009F6F4E" w:rsidRDefault="002F237A" w:rsidP="002F237A">
            <w:pPr>
              <w:spacing w:after="0"/>
              <w:ind w:right="284"/>
            </w:pPr>
            <w:r w:rsidRPr="009F6F4E">
              <w:t xml:space="preserve">724 042 942 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37A" w:rsidRPr="009F6F4E" w:rsidRDefault="002F237A" w:rsidP="002F237A">
            <w:pPr>
              <w:spacing w:after="0"/>
              <w:ind w:right="284"/>
            </w:pPr>
            <w:r w:rsidRPr="009F6F4E">
              <w:t>rodinna.poradna@dumrodin.cz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37A" w:rsidRPr="009F6F4E" w:rsidRDefault="002F237A" w:rsidP="002F237A">
            <w:pPr>
              <w:spacing w:after="0"/>
            </w:pPr>
            <w:r w:rsidRPr="009F6F4E">
              <w:t>www.dumrodin.cz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37A" w:rsidRPr="009F6F4E" w:rsidRDefault="002F237A" w:rsidP="002F237A">
            <w:pPr>
              <w:spacing w:after="0"/>
            </w:pPr>
            <w:r w:rsidRPr="009F6F4E">
              <w:rPr>
                <w:rFonts w:cs="Tahoma"/>
                <w:color w:val="000000"/>
                <w:shd w:val="clear" w:color="auto" w:fill="FFFFFF"/>
              </w:rPr>
              <w:t>Wilsonova 546, 274 01 Slaný</w:t>
            </w:r>
          </w:p>
        </w:tc>
      </w:tr>
      <w:tr w:rsidR="002F237A" w:rsidRPr="0038526B" w:rsidTr="002F237A">
        <w:trPr>
          <w:trHeight w:val="635"/>
        </w:trPr>
        <w:tc>
          <w:tcPr>
            <w:tcW w:w="22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37A" w:rsidRPr="0038526B" w:rsidRDefault="002F237A" w:rsidP="002F237A">
            <w:pPr>
              <w:rPr>
                <w:b/>
              </w:rPr>
            </w:pPr>
            <w:r w:rsidRPr="0038526B">
              <w:rPr>
                <w:b/>
              </w:rPr>
              <w:t>Linka důvěry Kladno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237A" w:rsidRPr="0038526B" w:rsidRDefault="002F237A" w:rsidP="002F237A">
            <w:pPr>
              <w:ind w:left="-40" w:firstLine="40"/>
            </w:pPr>
            <w:r w:rsidRPr="0038526B">
              <w:t>Mgr. Jiří Holý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37A" w:rsidRPr="0038526B" w:rsidRDefault="002F237A" w:rsidP="002F237A">
            <w:r w:rsidRPr="0038526B">
              <w:t>312684444, 777 684 444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237A" w:rsidRPr="0038526B" w:rsidRDefault="002F237A" w:rsidP="002F237A">
            <w:r w:rsidRPr="0038526B">
              <w:t>ldkladno@ldkladno.cz</w:t>
            </w:r>
          </w:p>
        </w:tc>
        <w:tc>
          <w:tcPr>
            <w:tcW w:w="2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237A" w:rsidRPr="0038526B" w:rsidRDefault="002F237A" w:rsidP="002F237A">
            <w:r w:rsidRPr="008D06AD">
              <w:t>www.ldkladno.cz</w:t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37A" w:rsidRPr="0038526B" w:rsidRDefault="002F237A" w:rsidP="002F237A">
            <w:r w:rsidRPr="0038526B">
              <w:t> </w:t>
            </w:r>
          </w:p>
        </w:tc>
      </w:tr>
      <w:tr w:rsidR="002F237A" w:rsidRPr="0038526B" w:rsidTr="002F237A">
        <w:trPr>
          <w:trHeight w:val="635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37A" w:rsidRPr="0038526B" w:rsidRDefault="002F237A" w:rsidP="002F237A">
            <w:pPr>
              <w:rPr>
                <w:b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37A" w:rsidRPr="0038526B" w:rsidRDefault="002F237A" w:rsidP="002F237A">
            <w:pPr>
              <w:ind w:left="-40" w:firstLine="40"/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37A" w:rsidRPr="0038526B" w:rsidRDefault="002F237A" w:rsidP="002F237A"/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37A" w:rsidRPr="0038526B" w:rsidRDefault="002F237A" w:rsidP="002F237A"/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37A" w:rsidRPr="008D06AD" w:rsidRDefault="002F237A" w:rsidP="002F237A"/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37A" w:rsidRPr="0038526B" w:rsidRDefault="002F237A" w:rsidP="002F237A"/>
        </w:tc>
      </w:tr>
      <w:tr w:rsidR="002F237A" w:rsidRPr="0038526B" w:rsidTr="002F237A">
        <w:trPr>
          <w:trHeight w:val="635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59084D" w:rsidRDefault="002F237A" w:rsidP="002F237A">
            <w:pPr>
              <w:spacing w:after="0"/>
              <w:rPr>
                <w:b/>
              </w:rPr>
            </w:pPr>
            <w:r w:rsidRPr="0059084D">
              <w:rPr>
                <w:b/>
              </w:rPr>
              <w:t>Středisko výchovné péče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37A" w:rsidRPr="0059084D" w:rsidRDefault="002F237A" w:rsidP="002F237A">
            <w:pPr>
              <w:spacing w:after="0"/>
            </w:pPr>
            <w:r w:rsidRPr="0059084D">
              <w:t xml:space="preserve">Mgr. </w:t>
            </w:r>
            <w:r>
              <w:t xml:space="preserve">Blanka </w:t>
            </w:r>
            <w:proofErr w:type="spellStart"/>
            <w:r>
              <w:t>Kottenová</w:t>
            </w:r>
            <w:proofErr w:type="spellEnd"/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59084D" w:rsidRDefault="002F237A" w:rsidP="002F237A">
            <w:pPr>
              <w:spacing w:after="0"/>
            </w:pPr>
            <w:r w:rsidRPr="0059084D">
              <w:t>312</w:t>
            </w:r>
            <w:r>
              <w:t> </w:t>
            </w:r>
            <w:r w:rsidRPr="0059084D">
              <w:t>520</w:t>
            </w:r>
            <w:r>
              <w:t xml:space="preserve"> 569</w:t>
            </w:r>
            <w:r w:rsidRPr="0059084D">
              <w:t xml:space="preserve"> 720</w:t>
            </w:r>
            <w:r>
              <w:t> </w:t>
            </w:r>
            <w:r w:rsidRPr="0059084D">
              <w:t>644</w:t>
            </w:r>
            <w:r>
              <w:t xml:space="preserve"> </w:t>
            </w:r>
            <w:r w:rsidRPr="0059084D">
              <w:t>185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37A" w:rsidRDefault="002F237A" w:rsidP="002F237A">
            <w:pPr>
              <w:spacing w:after="0"/>
            </w:pPr>
            <w:r w:rsidRPr="007F6B71">
              <w:t>svp@svpslany.cz</w:t>
            </w:r>
          </w:p>
          <w:p w:rsidR="002F237A" w:rsidRPr="0059084D" w:rsidRDefault="002F237A" w:rsidP="002F237A">
            <w:pPr>
              <w:spacing w:after="0"/>
            </w:pPr>
            <w:r>
              <w:t>kottenova</w:t>
            </w:r>
            <w:r w:rsidRPr="0059084D">
              <w:t>@svpslany.cz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37A" w:rsidRPr="0059084D" w:rsidRDefault="002F237A" w:rsidP="002F237A">
            <w:pPr>
              <w:spacing w:after="0"/>
            </w:pPr>
            <w:r w:rsidRPr="0059084D">
              <w:t>www.svpslany.cz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59084D" w:rsidRDefault="002F237A" w:rsidP="002F237A">
            <w:pPr>
              <w:spacing w:after="0"/>
            </w:pPr>
            <w:r w:rsidRPr="0059084D">
              <w:t>Tomanova 1361, 274 01 Slaný</w:t>
            </w:r>
          </w:p>
        </w:tc>
      </w:tr>
      <w:tr w:rsidR="002F237A" w:rsidRPr="0038526B" w:rsidTr="002F237A">
        <w:trPr>
          <w:trHeight w:val="635"/>
        </w:trPr>
        <w:tc>
          <w:tcPr>
            <w:tcW w:w="22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37A" w:rsidRPr="007F6823" w:rsidRDefault="002F237A" w:rsidP="002F237A">
            <w:pPr>
              <w:spacing w:after="0"/>
              <w:rPr>
                <w:b/>
              </w:rPr>
            </w:pPr>
            <w:r w:rsidRPr="007F6823">
              <w:rPr>
                <w:b/>
              </w:rPr>
              <w:t xml:space="preserve">Centrum sociálních služeb Praha-Krizové centrum </w:t>
            </w:r>
            <w:proofErr w:type="spellStart"/>
            <w:r w:rsidRPr="007F6823">
              <w:rPr>
                <w:b/>
              </w:rPr>
              <w:t>Riaps</w:t>
            </w:r>
            <w:proofErr w:type="spellEnd"/>
          </w:p>
        </w:tc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37A" w:rsidRPr="007F6823" w:rsidRDefault="002F237A" w:rsidP="002F237A">
            <w:pPr>
              <w:spacing w:after="0"/>
            </w:pPr>
            <w:r w:rsidRPr="007F6823">
              <w:t xml:space="preserve">Mgr. Tomáš </w:t>
            </w:r>
            <w:proofErr w:type="spellStart"/>
            <w:r w:rsidRPr="007F6823">
              <w:t>Holcner</w:t>
            </w:r>
            <w:proofErr w:type="spellEnd"/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37A" w:rsidRPr="007F6823" w:rsidRDefault="002F237A" w:rsidP="002F237A">
            <w:pPr>
              <w:spacing w:after="0"/>
            </w:pPr>
            <w:r w:rsidRPr="007F6823">
              <w:t>222 586 768 (8-16 hod.)</w:t>
            </w:r>
          </w:p>
          <w:p w:rsidR="002F237A" w:rsidRPr="007F6823" w:rsidRDefault="002F237A" w:rsidP="002F237A">
            <w:pPr>
              <w:spacing w:after="0"/>
            </w:pPr>
            <w:r w:rsidRPr="007F6823">
              <w:t>222 582 151 (16-8 hod.)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37A" w:rsidRPr="007F6823" w:rsidRDefault="002F237A" w:rsidP="002F237A">
            <w:pPr>
              <w:spacing w:after="0"/>
            </w:pPr>
            <w:r w:rsidRPr="007F6823">
              <w:t>riaps@csspraha.cz</w:t>
            </w:r>
          </w:p>
        </w:tc>
        <w:tc>
          <w:tcPr>
            <w:tcW w:w="2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37A" w:rsidRPr="007F6823" w:rsidRDefault="002F237A" w:rsidP="002F237A">
            <w:pPr>
              <w:spacing w:after="0"/>
            </w:pPr>
            <w:r w:rsidRPr="007F6823">
              <w:t>http://www.csspraha.cz/krizove-centrum-riaps</w:t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37A" w:rsidRPr="007F6823" w:rsidRDefault="002F237A" w:rsidP="002F237A">
            <w:pPr>
              <w:spacing w:after="0"/>
            </w:pPr>
            <w:r w:rsidRPr="007F6823">
              <w:t>Chelčického 39, 130 00 Praha 3</w:t>
            </w:r>
          </w:p>
        </w:tc>
      </w:tr>
      <w:tr w:rsidR="002F237A" w:rsidRPr="0038526B" w:rsidTr="002F237A">
        <w:trPr>
          <w:trHeight w:val="183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37A" w:rsidRPr="007F6823" w:rsidRDefault="002F237A" w:rsidP="002F237A">
            <w:pPr>
              <w:rPr>
                <w:b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37A" w:rsidRPr="007F6823" w:rsidRDefault="002F237A" w:rsidP="002F237A">
            <w:pPr>
              <w:ind w:left="-40" w:firstLine="40"/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37A" w:rsidRPr="007F6823" w:rsidRDefault="002F237A" w:rsidP="002F237A"/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37A" w:rsidRPr="007F6823" w:rsidRDefault="002F237A" w:rsidP="002F237A"/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37A" w:rsidRPr="007F6823" w:rsidRDefault="002F237A" w:rsidP="002F237A"/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37A" w:rsidRPr="007F6823" w:rsidRDefault="002F237A" w:rsidP="002F237A"/>
        </w:tc>
      </w:tr>
    </w:tbl>
    <w:p w:rsidR="00A43F66" w:rsidRDefault="00A43F66" w:rsidP="00D45E95">
      <w:pPr>
        <w:rPr>
          <w:b/>
          <w:sz w:val="24"/>
          <w:szCs w:val="24"/>
        </w:rPr>
      </w:pPr>
    </w:p>
    <w:p w:rsidR="00A43F66" w:rsidRDefault="00A43F66" w:rsidP="00D45E95">
      <w:pPr>
        <w:rPr>
          <w:b/>
          <w:sz w:val="24"/>
          <w:szCs w:val="24"/>
        </w:rPr>
      </w:pPr>
    </w:p>
    <w:p w:rsidR="00A43F66" w:rsidRDefault="00A43F66" w:rsidP="00D45E95">
      <w:pPr>
        <w:rPr>
          <w:b/>
          <w:sz w:val="24"/>
          <w:szCs w:val="24"/>
        </w:rPr>
      </w:pPr>
    </w:p>
    <w:p w:rsidR="00A43F66" w:rsidRDefault="00A43F66" w:rsidP="00D45E95">
      <w:pPr>
        <w:rPr>
          <w:b/>
          <w:sz w:val="24"/>
          <w:szCs w:val="24"/>
        </w:rPr>
      </w:pPr>
      <w:bookmarkStart w:id="0" w:name="_GoBack"/>
      <w:bookmarkEnd w:id="0"/>
    </w:p>
    <w:tbl>
      <w:tblPr>
        <w:tblpPr w:leftFromText="141" w:rightFromText="141" w:vertAnchor="text" w:horzAnchor="margin" w:tblpY="-138"/>
        <w:tblW w:w="136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418"/>
        <w:gridCol w:w="3118"/>
        <w:gridCol w:w="3828"/>
        <w:gridCol w:w="2976"/>
      </w:tblGrid>
      <w:tr w:rsidR="002F237A" w:rsidRPr="00051108" w:rsidTr="002F237A">
        <w:trPr>
          <w:trHeight w:val="311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2F237A" w:rsidRDefault="002F237A" w:rsidP="002F237A">
            <w:pPr>
              <w:pStyle w:val="Bezmezer"/>
              <w:spacing w:before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Kliničtí psychologové</w:t>
            </w:r>
          </w:p>
          <w:p w:rsidR="002F237A" w:rsidRPr="00051108" w:rsidRDefault="002F237A" w:rsidP="002F237A">
            <w:pPr>
              <w:pStyle w:val="Bezmezer"/>
              <w:spacing w:before="240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2F237A" w:rsidRPr="00051108" w:rsidRDefault="002F237A" w:rsidP="002F237A">
            <w:pPr>
              <w:pStyle w:val="Bezmezer"/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Telefon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hideMark/>
          </w:tcPr>
          <w:p w:rsidR="002F237A" w:rsidRPr="00051108" w:rsidRDefault="002F237A" w:rsidP="002F237A">
            <w:pPr>
              <w:pStyle w:val="Bezmezer"/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hideMark/>
          </w:tcPr>
          <w:p w:rsidR="002F237A" w:rsidRPr="00051108" w:rsidRDefault="002F237A" w:rsidP="002F237A">
            <w:pPr>
              <w:pStyle w:val="Bezmezer"/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Web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2F237A" w:rsidRPr="00051108" w:rsidRDefault="002F237A" w:rsidP="002F237A">
            <w:pPr>
              <w:pStyle w:val="Bezmezer"/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Poštovní adresa</w:t>
            </w:r>
          </w:p>
        </w:tc>
      </w:tr>
      <w:tr w:rsidR="002F237A" w:rsidRPr="00051108" w:rsidTr="002F237A">
        <w:trPr>
          <w:trHeight w:val="631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PhDr. Marcela Pospíšilová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312 615 128</w:t>
            </w:r>
          </w:p>
          <w:p w:rsidR="002F237A" w:rsidRPr="00051108" w:rsidRDefault="002F237A" w:rsidP="002F237A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605 559 090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37A" w:rsidRPr="00051108" w:rsidRDefault="002F237A" w:rsidP="002F237A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pospisilova.marcela@seznam.cz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37A" w:rsidRPr="00051108" w:rsidRDefault="002F237A" w:rsidP="002F237A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K Nemocnici 2814, Kladno, 272 00</w:t>
            </w:r>
          </w:p>
        </w:tc>
      </w:tr>
      <w:tr w:rsidR="002F237A" w:rsidRPr="00051108" w:rsidTr="002F237A">
        <w:trPr>
          <w:trHeight w:val="401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PhDr. Jitka Řehulková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312 241 301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37A" w:rsidRPr="00051108" w:rsidRDefault="002F237A" w:rsidP="002F237A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37A" w:rsidRPr="00A5010A" w:rsidRDefault="002F237A" w:rsidP="002F237A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Mánesova 1766, Kladno, 272 01</w:t>
            </w:r>
          </w:p>
        </w:tc>
      </w:tr>
      <w:tr w:rsidR="002F237A" w:rsidRPr="00051108" w:rsidTr="002F237A">
        <w:trPr>
          <w:trHeight w:val="468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pStyle w:val="Bezmez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Květa </w:t>
            </w:r>
            <w:proofErr w:type="spellStart"/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Kšírová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312 615 122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37A" w:rsidRPr="00051108" w:rsidRDefault="002F237A" w:rsidP="002F237A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ksirova@seznam.cz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37A" w:rsidRPr="00A5010A" w:rsidRDefault="002F237A" w:rsidP="002F237A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K Nemocnici 2814, Kladno, 272 00</w:t>
            </w:r>
          </w:p>
        </w:tc>
      </w:tr>
      <w:tr w:rsidR="002F237A" w:rsidRPr="00051108" w:rsidTr="002F237A">
        <w:trPr>
          <w:trHeight w:val="444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Hana Vašatová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312 683 342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37A" w:rsidRPr="00051108" w:rsidRDefault="002F237A" w:rsidP="002F237A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drskladno@tiscali.cz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37A" w:rsidRPr="00A5010A" w:rsidRDefault="007F6823" w:rsidP="002F237A">
            <w:pPr>
              <w:pStyle w:val="Bezmezer"/>
              <w:rPr>
                <w:sz w:val="20"/>
                <w:szCs w:val="20"/>
              </w:rPr>
            </w:pPr>
            <w:hyperlink r:id="rId7" w:history="1">
              <w:r w:rsidR="002F237A" w:rsidRPr="00A5010A">
                <w:rPr>
                  <w:rStyle w:val="Hypertextovodkaz"/>
                  <w:color w:val="auto"/>
                  <w:sz w:val="20"/>
                  <w:szCs w:val="20"/>
                  <w:u w:val="none"/>
                </w:rPr>
                <w:t>www.zvonek-kladno.cz</w:t>
              </w:r>
            </w:hyperlink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Dánská 2344, Kladno 272 01</w:t>
            </w:r>
          </w:p>
        </w:tc>
      </w:tr>
      <w:tr w:rsidR="002F237A" w:rsidRPr="00051108" w:rsidTr="002F237A">
        <w:trPr>
          <w:trHeight w:val="481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 xml:space="preserve">Mgr. Hana </w:t>
            </w:r>
            <w:proofErr w:type="spellStart"/>
            <w:r w:rsidRPr="00051108">
              <w:rPr>
                <w:b/>
                <w:sz w:val="20"/>
                <w:szCs w:val="20"/>
              </w:rPr>
              <w:t>Fechtnerová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312 267 917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37A" w:rsidRPr="00051108" w:rsidRDefault="002F237A" w:rsidP="002F237A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hana@spod.cz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37A" w:rsidRPr="00A5010A" w:rsidRDefault="007F6823" w:rsidP="002F237A">
            <w:pPr>
              <w:pStyle w:val="Bezmezer"/>
              <w:rPr>
                <w:sz w:val="20"/>
                <w:szCs w:val="20"/>
              </w:rPr>
            </w:pPr>
            <w:hyperlink r:id="rId8" w:history="1">
              <w:r w:rsidR="002F237A" w:rsidRPr="00A5010A">
                <w:rPr>
                  <w:rStyle w:val="Hypertextovodkaz"/>
                  <w:color w:val="auto"/>
                  <w:sz w:val="20"/>
                  <w:szCs w:val="20"/>
                  <w:u w:val="none"/>
                </w:rPr>
                <w:t>www.spod.cz</w:t>
              </w:r>
            </w:hyperlink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 xml:space="preserve">Římská 2846, 272 04 Kladno    </w:t>
            </w:r>
          </w:p>
        </w:tc>
      </w:tr>
      <w:tr w:rsidR="002F237A" w:rsidRPr="00051108" w:rsidTr="002F237A">
        <w:trPr>
          <w:trHeight w:val="63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Jan Červenka</w:t>
            </w:r>
          </w:p>
          <w:p w:rsidR="002F237A" w:rsidRPr="00051108" w:rsidRDefault="002F237A" w:rsidP="002F237A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 xml:space="preserve">Mgr. Andrea </w:t>
            </w:r>
            <w:proofErr w:type="spellStart"/>
            <w:r w:rsidRPr="00051108">
              <w:rPr>
                <w:b/>
                <w:sz w:val="20"/>
                <w:szCs w:val="20"/>
              </w:rPr>
              <w:t>Sakalová</w:t>
            </w:r>
            <w:proofErr w:type="spellEnd"/>
          </w:p>
          <w:p w:rsidR="002F237A" w:rsidRPr="00051108" w:rsidRDefault="002F237A" w:rsidP="002F237A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Milada Kroutilová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312 606 147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37A" w:rsidRPr="00051108" w:rsidRDefault="002F237A" w:rsidP="002F237A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info@nemocnicekladno.cz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37A" w:rsidRPr="00A5010A" w:rsidRDefault="007F6823" w:rsidP="002F237A">
            <w:pPr>
              <w:pStyle w:val="Bezmezer"/>
              <w:rPr>
                <w:sz w:val="20"/>
                <w:szCs w:val="20"/>
              </w:rPr>
            </w:pPr>
            <w:hyperlink r:id="rId9" w:history="1">
              <w:r w:rsidR="002F237A" w:rsidRPr="00A5010A">
                <w:rPr>
                  <w:rStyle w:val="Hypertextovodkaz"/>
                  <w:color w:val="auto"/>
                  <w:sz w:val="20"/>
                  <w:szCs w:val="20"/>
                  <w:u w:val="none"/>
                </w:rPr>
                <w:t>www.nemkladno.cz</w:t>
              </w:r>
            </w:hyperlink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pStyle w:val="Bezmezer"/>
              <w:rPr>
                <w:sz w:val="20"/>
                <w:szCs w:val="20"/>
              </w:rPr>
            </w:pPr>
            <w:proofErr w:type="gramStart"/>
            <w:r w:rsidRPr="00051108">
              <w:rPr>
                <w:sz w:val="20"/>
                <w:szCs w:val="20"/>
              </w:rPr>
              <w:t>Vančurova  1548</w:t>
            </w:r>
            <w:proofErr w:type="gramEnd"/>
            <w:r w:rsidRPr="00051108">
              <w:rPr>
                <w:sz w:val="20"/>
                <w:szCs w:val="20"/>
              </w:rPr>
              <w:t>, Kladno 272 59</w:t>
            </w:r>
          </w:p>
        </w:tc>
      </w:tr>
      <w:tr w:rsidR="002F237A" w:rsidRPr="00051108" w:rsidTr="002F237A">
        <w:trPr>
          <w:trHeight w:val="618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bottom"/>
            <w:hideMark/>
          </w:tcPr>
          <w:p w:rsidR="002F237A" w:rsidRPr="00051108" w:rsidRDefault="002F237A" w:rsidP="002F237A">
            <w:pPr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br w:type="page"/>
            </w:r>
            <w:r>
              <w:rPr>
                <w:b/>
                <w:sz w:val="20"/>
                <w:szCs w:val="20"/>
              </w:rPr>
              <w:t>Soukromí psychologové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vAlign w:val="bottom"/>
          </w:tcPr>
          <w:p w:rsidR="002F237A" w:rsidRPr="00051108" w:rsidRDefault="002F237A" w:rsidP="002F237A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vAlign w:val="bottom"/>
          </w:tcPr>
          <w:p w:rsidR="002F237A" w:rsidRPr="00051108" w:rsidRDefault="002F237A" w:rsidP="002F237A">
            <w:pPr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vAlign w:val="bottom"/>
          </w:tcPr>
          <w:p w:rsidR="002F237A" w:rsidRPr="00051108" w:rsidRDefault="002F237A" w:rsidP="002F237A">
            <w:pPr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vAlign w:val="bottom"/>
          </w:tcPr>
          <w:p w:rsidR="002F237A" w:rsidRPr="00051108" w:rsidRDefault="002F237A" w:rsidP="002F237A">
            <w:pPr>
              <w:rPr>
                <w:b/>
                <w:sz w:val="20"/>
                <w:szCs w:val="20"/>
              </w:rPr>
            </w:pPr>
          </w:p>
        </w:tc>
      </w:tr>
      <w:tr w:rsidR="002F237A" w:rsidRPr="00051108" w:rsidTr="002F237A">
        <w:trPr>
          <w:trHeight w:val="406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spacing w:after="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PhDr. Renata Luxová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777 132 448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37A" w:rsidRPr="00051108" w:rsidRDefault="007F6823" w:rsidP="002F237A">
            <w:pPr>
              <w:spacing w:after="0"/>
              <w:rPr>
                <w:sz w:val="20"/>
                <w:szCs w:val="20"/>
              </w:rPr>
            </w:pPr>
            <w:hyperlink r:id="rId10" w:history="1">
              <w:r w:rsidR="002F237A" w:rsidRPr="00051108">
                <w:rPr>
                  <w:rFonts w:eastAsia="Times New Roman"/>
                  <w:sz w:val="20"/>
                  <w:szCs w:val="20"/>
                  <w:lang w:eastAsia="cs-CZ"/>
                </w:rPr>
                <w:t>rluxova@seznam.cz</w:t>
              </w:r>
            </w:hyperlink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37A" w:rsidRPr="00051108" w:rsidRDefault="002F237A" w:rsidP="002F237A">
            <w:pPr>
              <w:spacing w:after="0"/>
              <w:rPr>
                <w:sz w:val="20"/>
                <w:szCs w:val="20"/>
              </w:rPr>
            </w:pPr>
            <w:r w:rsidRPr="00710AB1">
              <w:rPr>
                <w:rFonts w:eastAsia="Times New Roman"/>
                <w:sz w:val="20"/>
                <w:szCs w:val="20"/>
                <w:lang w:eastAsia="cs-CZ"/>
              </w:rPr>
              <w:t>www.</w:t>
            </w:r>
            <w:r>
              <w:rPr>
                <w:rFonts w:eastAsia="Times New Roman"/>
                <w:sz w:val="20"/>
                <w:szCs w:val="20"/>
                <w:lang w:eastAsia="cs-CZ"/>
              </w:rPr>
              <w:t>psychologicka-poradna-kladno.cz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K nemocnici 1904, Kladno </w:t>
            </w:r>
          </w:p>
        </w:tc>
      </w:tr>
      <w:tr w:rsidR="002F237A" w:rsidRPr="00051108" w:rsidTr="002F237A">
        <w:trPr>
          <w:trHeight w:val="473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spacing w:after="0"/>
              <w:rPr>
                <w:b/>
                <w:sz w:val="20"/>
                <w:szCs w:val="20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Martin </w:t>
            </w:r>
            <w:proofErr w:type="spellStart"/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Magula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608 125 426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37A" w:rsidRPr="00051108" w:rsidRDefault="007F6823" w:rsidP="002F237A">
            <w:pPr>
              <w:spacing w:after="0"/>
              <w:rPr>
                <w:sz w:val="20"/>
                <w:szCs w:val="20"/>
              </w:rPr>
            </w:pPr>
            <w:hyperlink r:id="rId11" w:history="1">
              <w:r w:rsidR="002F237A" w:rsidRPr="00051108">
                <w:rPr>
                  <w:rFonts w:eastAsia="Times New Roman"/>
                  <w:sz w:val="20"/>
                  <w:szCs w:val="20"/>
                  <w:lang w:eastAsia="cs-CZ"/>
                </w:rPr>
                <w:t>martinmagula@gmail.com</w:t>
              </w:r>
            </w:hyperlink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37A" w:rsidRPr="00051108" w:rsidRDefault="002F237A" w:rsidP="002F237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www.martinmagula.cz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 xml:space="preserve">Vašatova 3221, 27201 </w:t>
            </w: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Kladno</w:t>
            </w:r>
          </w:p>
        </w:tc>
      </w:tr>
      <w:tr w:rsidR="002F237A" w:rsidRPr="00051108" w:rsidTr="002F237A">
        <w:trPr>
          <w:trHeight w:val="409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PhDr. Jana Lavická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607 210 680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37A" w:rsidRPr="00051108" w:rsidRDefault="002F237A" w:rsidP="002F237A">
            <w:pPr>
              <w:spacing w:after="0"/>
              <w:rPr>
                <w:sz w:val="20"/>
                <w:szCs w:val="20"/>
              </w:rPr>
            </w:pPr>
            <w:r w:rsidRPr="00710AB1">
              <w:rPr>
                <w:rFonts w:eastAsia="Times New Roman"/>
                <w:sz w:val="20"/>
                <w:szCs w:val="20"/>
                <w:lang w:eastAsia="cs-CZ"/>
              </w:rPr>
              <w:t>LavickaJana@seznam.cz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37A" w:rsidRPr="00051108" w:rsidRDefault="002F237A" w:rsidP="002F237A">
            <w:pPr>
              <w:spacing w:after="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lavickajana.sweb.cz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 xml:space="preserve">Vašatova 3221, Kladno </w:t>
            </w:r>
          </w:p>
        </w:tc>
      </w:tr>
      <w:tr w:rsidR="002F237A" w:rsidRPr="00051108" w:rsidTr="002F237A">
        <w:trPr>
          <w:trHeight w:val="57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spacing w:after="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Barbora Dědičová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774 543 359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37A" w:rsidRPr="00051108" w:rsidRDefault="002F237A" w:rsidP="002F237A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terap.dedicova@seznam.cz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37A" w:rsidRPr="00051108" w:rsidRDefault="002F237A" w:rsidP="002F237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spacing w:after="0"/>
              <w:rPr>
                <w:sz w:val="20"/>
                <w:szCs w:val="20"/>
              </w:rPr>
            </w:pPr>
            <w:proofErr w:type="spellStart"/>
            <w:proofErr w:type="gramStart"/>
            <w:r w:rsidRPr="00051108">
              <w:rPr>
                <w:sz w:val="20"/>
                <w:szCs w:val="20"/>
              </w:rPr>
              <w:t>J.Vrby</w:t>
            </w:r>
            <w:proofErr w:type="spellEnd"/>
            <w:proofErr w:type="gramEnd"/>
            <w:r w:rsidRPr="00051108">
              <w:rPr>
                <w:sz w:val="20"/>
                <w:szCs w:val="20"/>
              </w:rPr>
              <w:t xml:space="preserve"> 519, Kladno</w:t>
            </w:r>
          </w:p>
        </w:tc>
      </w:tr>
      <w:tr w:rsidR="002F237A" w:rsidRPr="00051108" w:rsidTr="002F237A">
        <w:trPr>
          <w:trHeight w:val="63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spacing w:after="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Lada Kohoutová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51108">
              <w:rPr>
                <w:sz w:val="20"/>
                <w:szCs w:val="20"/>
              </w:rPr>
              <w:t>Psychologická a kineziologická poradna</w:t>
            </w:r>
            <w:r>
              <w:rPr>
                <w:sz w:val="20"/>
                <w:szCs w:val="20"/>
              </w:rPr>
              <w:t xml:space="preserve"> - Pohoda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602 643 114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37A" w:rsidRPr="00051108" w:rsidRDefault="002F237A" w:rsidP="002F237A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Kohoutlada1@seznam.cz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37A" w:rsidRPr="00051108" w:rsidRDefault="002F237A" w:rsidP="002F237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7A" w:rsidRPr="00051108" w:rsidRDefault="002F237A" w:rsidP="002F237A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Unhošťská 2533</w:t>
            </w:r>
            <w:r>
              <w:rPr>
                <w:rFonts w:eastAsia="Times New Roman"/>
                <w:sz w:val="20"/>
                <w:szCs w:val="20"/>
                <w:lang w:eastAsia="cs-CZ"/>
              </w:rPr>
              <w:t>, Kladno</w:t>
            </w:r>
          </w:p>
          <w:p w:rsidR="002F237A" w:rsidRPr="00051108" w:rsidRDefault="002F237A" w:rsidP="002F237A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05372D" w:rsidRPr="00A00068" w:rsidRDefault="0005372D" w:rsidP="001C2600">
      <w:pPr>
        <w:rPr>
          <w:b/>
          <w:sz w:val="32"/>
          <w:szCs w:val="32"/>
        </w:rPr>
      </w:pPr>
    </w:p>
    <w:sectPr w:rsidR="0005372D" w:rsidRPr="00A00068" w:rsidSect="00A0006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F66" w:rsidRDefault="00A43F66" w:rsidP="00A43F66">
      <w:pPr>
        <w:spacing w:after="0" w:line="240" w:lineRule="auto"/>
      </w:pPr>
      <w:r>
        <w:separator/>
      </w:r>
    </w:p>
  </w:endnote>
  <w:endnote w:type="continuationSeparator" w:id="0">
    <w:p w:rsidR="00A43F66" w:rsidRDefault="00A43F66" w:rsidP="00A43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D4B" w:rsidRDefault="00DA6D4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D4B" w:rsidRDefault="00DA6D4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D4B" w:rsidRDefault="00DA6D4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F66" w:rsidRDefault="00A43F66" w:rsidP="00A43F66">
      <w:pPr>
        <w:spacing w:after="0" w:line="240" w:lineRule="auto"/>
      </w:pPr>
      <w:r>
        <w:separator/>
      </w:r>
    </w:p>
  </w:footnote>
  <w:footnote w:type="continuationSeparator" w:id="0">
    <w:p w:rsidR="00A43F66" w:rsidRDefault="00A43F66" w:rsidP="00A43F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D4B" w:rsidRDefault="00DA6D4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D4B" w:rsidRDefault="00DA6D4B">
    <w:pPr>
      <w:pStyle w:val="Zhlav"/>
    </w:pPr>
    <w:r>
      <w:t>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D4B" w:rsidRDefault="00DA6D4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BFD"/>
    <w:rsid w:val="00002F05"/>
    <w:rsid w:val="0005372D"/>
    <w:rsid w:val="001C2600"/>
    <w:rsid w:val="001C3E76"/>
    <w:rsid w:val="00265913"/>
    <w:rsid w:val="002E598D"/>
    <w:rsid w:val="002F237A"/>
    <w:rsid w:val="00373558"/>
    <w:rsid w:val="00446AE7"/>
    <w:rsid w:val="004966FE"/>
    <w:rsid w:val="004F6946"/>
    <w:rsid w:val="006D2543"/>
    <w:rsid w:val="007508F7"/>
    <w:rsid w:val="00790E65"/>
    <w:rsid w:val="007A757A"/>
    <w:rsid w:val="007F6823"/>
    <w:rsid w:val="00800599"/>
    <w:rsid w:val="009F6F4E"/>
    <w:rsid w:val="00A00068"/>
    <w:rsid w:val="00A43F66"/>
    <w:rsid w:val="00A5010A"/>
    <w:rsid w:val="00C27272"/>
    <w:rsid w:val="00D17BFD"/>
    <w:rsid w:val="00D45E95"/>
    <w:rsid w:val="00DA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F6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05372D"/>
    <w:pPr>
      <w:spacing w:after="0" w:line="240" w:lineRule="auto"/>
    </w:pPr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uiPriority w:val="99"/>
    <w:unhideWhenUsed/>
    <w:rsid w:val="0005372D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43F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3F66"/>
  </w:style>
  <w:style w:type="paragraph" w:styleId="Zpat">
    <w:name w:val="footer"/>
    <w:basedOn w:val="Normln"/>
    <w:link w:val="ZpatChar"/>
    <w:uiPriority w:val="99"/>
    <w:unhideWhenUsed/>
    <w:rsid w:val="00A43F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3F66"/>
  </w:style>
  <w:style w:type="paragraph" w:styleId="Textbubliny">
    <w:name w:val="Balloon Text"/>
    <w:basedOn w:val="Normln"/>
    <w:link w:val="TextbublinyChar"/>
    <w:uiPriority w:val="99"/>
    <w:semiHidden/>
    <w:unhideWhenUsed/>
    <w:rsid w:val="007A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75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F6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05372D"/>
    <w:pPr>
      <w:spacing w:after="0" w:line="240" w:lineRule="auto"/>
    </w:pPr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uiPriority w:val="99"/>
    <w:unhideWhenUsed/>
    <w:rsid w:val="0005372D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43F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3F66"/>
  </w:style>
  <w:style w:type="paragraph" w:styleId="Zpat">
    <w:name w:val="footer"/>
    <w:basedOn w:val="Normln"/>
    <w:link w:val="ZpatChar"/>
    <w:uiPriority w:val="99"/>
    <w:unhideWhenUsed/>
    <w:rsid w:val="00A43F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3F66"/>
  </w:style>
  <w:style w:type="paragraph" w:styleId="Textbubliny">
    <w:name w:val="Balloon Text"/>
    <w:basedOn w:val="Normln"/>
    <w:link w:val="TextbublinyChar"/>
    <w:uiPriority w:val="99"/>
    <w:semiHidden/>
    <w:unhideWhenUsed/>
    <w:rsid w:val="007A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75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od.cz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vonek-kladno.cz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martinmagula@gmail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rluxova@seznam.cz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nemkladno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341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Vožechová</dc:creator>
  <cp:keywords/>
  <dc:description/>
  <cp:lastModifiedBy>Barbora Dědičová</cp:lastModifiedBy>
  <cp:revision>24</cp:revision>
  <cp:lastPrinted>2014-08-12T11:37:00Z</cp:lastPrinted>
  <dcterms:created xsi:type="dcterms:W3CDTF">2013-11-14T12:51:00Z</dcterms:created>
  <dcterms:modified xsi:type="dcterms:W3CDTF">2015-09-02T14:40:00Z</dcterms:modified>
</cp:coreProperties>
</file>